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F856D2" w:rsidP="00F856D2">
      <w:pPr>
        <w:jc w:val="center"/>
        <w:rPr>
          <w:b/>
          <w:sz w:val="36"/>
          <w:szCs w:val="36"/>
        </w:rPr>
      </w:pPr>
      <w:r w:rsidRPr="00AF7195">
        <w:rPr>
          <w:b/>
          <w:sz w:val="36"/>
          <w:szCs w:val="36"/>
        </w:rPr>
        <w:t xml:space="preserve">Визитная карточка </w:t>
      </w:r>
      <w:r w:rsidR="001A35C5">
        <w:rPr>
          <w:b/>
          <w:sz w:val="36"/>
          <w:szCs w:val="36"/>
        </w:rPr>
        <w:t>организации</w:t>
      </w:r>
    </w:p>
    <w:p w:rsidR="00321299" w:rsidRPr="006A4A30" w:rsidRDefault="00D76C6F" w:rsidP="006A4A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«Гнездышко» села Александровка Саратовск</w:t>
      </w:r>
      <w:r w:rsidR="006A4A30">
        <w:rPr>
          <w:b/>
          <w:sz w:val="36"/>
          <w:szCs w:val="36"/>
        </w:rPr>
        <w:t>ого района Саратовской области»</w:t>
      </w:r>
    </w:p>
    <w:p w:rsidR="00F856D2" w:rsidRPr="003B140E" w:rsidRDefault="00F856D2" w:rsidP="00F856D2">
      <w:r w:rsidRPr="003B140E">
        <w:t>У</w:t>
      </w:r>
      <w:r w:rsidR="001A35C5">
        <w:t>чредитель</w:t>
      </w:r>
      <w:r w:rsidRPr="003B140E">
        <w:t>:</w:t>
      </w:r>
      <w:r w:rsidR="005271BD">
        <w:t xml:space="preserve"> Саратовский муниципальный район Саратовской области. Функции и полномочия Учредителя осуществляет управление образования администрации Саратовского муниципального района Саратовской области.</w:t>
      </w:r>
    </w:p>
    <w:p w:rsidR="001A35C5" w:rsidRPr="001A35C5" w:rsidRDefault="001A35C5" w:rsidP="001A35C5">
      <w:r w:rsidRPr="001A35C5">
        <w:t>К</w:t>
      </w:r>
      <w:r>
        <w:t xml:space="preserve">онтингент </w:t>
      </w:r>
      <w:proofErr w:type="gramStart"/>
      <w:r>
        <w:t>обучающихся</w:t>
      </w:r>
      <w:proofErr w:type="gramEnd"/>
      <w:r w:rsidRPr="001A35C5">
        <w:t>:</w:t>
      </w:r>
    </w:p>
    <w:p w:rsidR="005271BD" w:rsidRPr="00FE4B74" w:rsidRDefault="005271BD" w:rsidP="001A35C5">
      <w:r>
        <w:t xml:space="preserve">Младшая группа - </w:t>
      </w:r>
      <w:r w:rsidR="00D76C6F">
        <w:t xml:space="preserve"> </w:t>
      </w:r>
      <w:r w:rsidR="00D0602E">
        <w:t>8</w:t>
      </w:r>
      <w:r w:rsidR="00D76C6F">
        <w:t xml:space="preserve">    </w:t>
      </w:r>
    </w:p>
    <w:p w:rsidR="001A35C5" w:rsidRPr="001A35C5" w:rsidRDefault="005271BD" w:rsidP="001A35C5">
      <w:r>
        <w:t xml:space="preserve">Младшая группа </w:t>
      </w:r>
      <w:r w:rsidR="001A35C5" w:rsidRPr="001A35C5">
        <w:t xml:space="preserve"> -</w:t>
      </w:r>
      <w:r w:rsidR="00D76C6F">
        <w:t xml:space="preserve">   </w:t>
      </w:r>
      <w:r w:rsidR="00D0602E">
        <w:t>1</w:t>
      </w:r>
      <w:r w:rsidR="00FE4B74" w:rsidRPr="00FE4B74">
        <w:t>3</w:t>
      </w:r>
      <w:proofErr w:type="gramStart"/>
      <w:r w:rsidR="00D76C6F">
        <w:t xml:space="preserve">   </w:t>
      </w:r>
      <w:r w:rsidR="001A35C5" w:rsidRPr="001A35C5">
        <w:t>;</w:t>
      </w:r>
      <w:proofErr w:type="gramEnd"/>
    </w:p>
    <w:p w:rsidR="001A35C5" w:rsidRPr="001A35C5" w:rsidRDefault="005271BD" w:rsidP="001A35C5">
      <w:r>
        <w:t>Средняя группа</w:t>
      </w:r>
      <w:r w:rsidR="001A35C5" w:rsidRPr="001A35C5">
        <w:t xml:space="preserve"> -</w:t>
      </w:r>
      <w:r w:rsidR="00D76C6F">
        <w:t xml:space="preserve">   </w:t>
      </w:r>
      <w:r w:rsidR="00D0602E">
        <w:t>25</w:t>
      </w:r>
      <w:proofErr w:type="gramStart"/>
      <w:r w:rsidR="00D76C6F">
        <w:t xml:space="preserve">      </w:t>
      </w:r>
      <w:r w:rsidR="001A35C5" w:rsidRPr="001A35C5">
        <w:t>;</w:t>
      </w:r>
      <w:proofErr w:type="gramEnd"/>
    </w:p>
    <w:p w:rsidR="001A35C5" w:rsidRPr="001A35C5" w:rsidRDefault="005271BD" w:rsidP="001A35C5">
      <w:r>
        <w:t xml:space="preserve">Старшая группа- </w:t>
      </w:r>
      <w:r w:rsidR="001A35C5" w:rsidRPr="001A35C5">
        <w:t xml:space="preserve"> </w:t>
      </w:r>
      <w:r w:rsidR="00D76C6F">
        <w:t xml:space="preserve">   </w:t>
      </w:r>
      <w:r w:rsidR="00D0602E">
        <w:rPr>
          <w:lang w:val="en-US"/>
        </w:rPr>
        <w:t>2</w:t>
      </w:r>
      <w:r w:rsidR="00D0602E">
        <w:t>6</w:t>
      </w:r>
      <w:r w:rsidR="00D76C6F">
        <w:t xml:space="preserve">     </w:t>
      </w:r>
      <w:r w:rsidR="001A35C5" w:rsidRPr="001A35C5">
        <w:t>.</w:t>
      </w:r>
    </w:p>
    <w:p w:rsidR="001A35C5" w:rsidRPr="001A35C5" w:rsidRDefault="001A35C5" w:rsidP="001A35C5">
      <w:r w:rsidRPr="001A35C5">
        <w:t>П</w:t>
      </w:r>
      <w:r>
        <w:t>едагогический состав</w:t>
      </w:r>
      <w:r w:rsidRPr="001A35C5">
        <w:t>:</w:t>
      </w:r>
    </w:p>
    <w:p w:rsidR="001A35C5" w:rsidRPr="001A35C5" w:rsidRDefault="001A35C5" w:rsidP="001A35C5">
      <w:r w:rsidRPr="001A35C5">
        <w:t xml:space="preserve">Всего </w:t>
      </w:r>
      <w:r w:rsidR="005271BD">
        <w:t>воспитателей</w:t>
      </w:r>
      <w:r w:rsidRPr="001A35C5">
        <w:t xml:space="preserve">: </w:t>
      </w:r>
      <w:r w:rsidR="005271BD">
        <w:t xml:space="preserve">       8</w:t>
      </w:r>
    </w:p>
    <w:p w:rsidR="001A35C5" w:rsidRPr="001A35C5" w:rsidRDefault="001A35C5" w:rsidP="001A35C5">
      <w:r w:rsidRPr="001A35C5">
        <w:t xml:space="preserve">Высшая категория </w:t>
      </w:r>
      <w:r w:rsidR="005271BD">
        <w:t xml:space="preserve">           нет</w:t>
      </w:r>
    </w:p>
    <w:p w:rsidR="001A35C5" w:rsidRPr="001A35C5" w:rsidRDefault="001A35C5" w:rsidP="001A35C5">
      <w:r w:rsidRPr="001A35C5">
        <w:t xml:space="preserve">Первая категория </w:t>
      </w:r>
      <w:r w:rsidR="005271BD">
        <w:t xml:space="preserve">            нет</w:t>
      </w:r>
    </w:p>
    <w:p w:rsidR="001A35C5" w:rsidRPr="001A35C5" w:rsidRDefault="001A35C5" w:rsidP="001A35C5">
      <w:r w:rsidRPr="001A35C5">
        <w:t>Отраслевые награды _______________________________________</w:t>
      </w:r>
    </w:p>
    <w:p w:rsidR="001A35C5" w:rsidRPr="001A35C5" w:rsidRDefault="001A35C5" w:rsidP="001A35C5">
      <w:r w:rsidRPr="001A35C5">
        <w:t>Р</w:t>
      </w:r>
      <w:r>
        <w:t>ежим работы организации</w:t>
      </w:r>
      <w:r w:rsidRPr="001A35C5">
        <w:t xml:space="preserve">: </w:t>
      </w:r>
      <w:r w:rsidR="005271BD">
        <w:t xml:space="preserve"> с 7.00 до 19.00 часов</w:t>
      </w:r>
    </w:p>
    <w:p w:rsidR="001A35C5" w:rsidRPr="001A35C5" w:rsidRDefault="001A35C5" w:rsidP="001A35C5">
      <w:r w:rsidRPr="001A35C5">
        <w:t>Р</w:t>
      </w:r>
      <w:r>
        <w:t>еализация профильного обучения</w:t>
      </w:r>
      <w:r w:rsidRPr="001A35C5">
        <w:t>:__________________________________</w:t>
      </w:r>
    </w:p>
    <w:p w:rsidR="00D0602E" w:rsidRDefault="00F856D2" w:rsidP="00D0602E">
      <w:pPr>
        <w:pStyle w:val="a4"/>
        <w:rPr>
          <w:color w:val="000000"/>
        </w:rPr>
      </w:pPr>
      <w:r>
        <w:t>И</w:t>
      </w:r>
      <w:r w:rsidR="001A35C5">
        <w:t>сторическая сводка</w:t>
      </w:r>
      <w:r w:rsidR="00D0602E">
        <w:t xml:space="preserve">: </w:t>
      </w:r>
      <w:r w:rsidR="00D0602E">
        <w:rPr>
          <w:color w:val="000000"/>
        </w:rPr>
        <w:t>д</w:t>
      </w:r>
      <w:r w:rsidR="00D0602E" w:rsidRPr="00B22EEF">
        <w:rPr>
          <w:color w:val="000000"/>
        </w:rPr>
        <w:t>етский сад был построен Приволжской железной дорогой  и введен в эксплуатацию в 1978г., в 2003 г.  был передан в муниципальную собственность.</w:t>
      </w:r>
      <w:r w:rsidR="00D0602E">
        <w:rPr>
          <w:color w:val="000000"/>
        </w:rPr>
        <w:t xml:space="preserve"> </w:t>
      </w:r>
      <w:r w:rsidR="00D0602E" w:rsidRPr="00B22EEF">
        <w:rPr>
          <w:color w:val="000000"/>
        </w:rPr>
        <w:t>МДОУ "Детский сад "Гнездышко" села</w:t>
      </w:r>
      <w:r w:rsidR="00D0602E">
        <w:rPr>
          <w:color w:val="000000"/>
        </w:rPr>
        <w:t xml:space="preserve"> Александровка. </w:t>
      </w:r>
      <w:r w:rsidR="00D0602E" w:rsidRPr="00B22EEF">
        <w:rPr>
          <w:color w:val="000000"/>
        </w:rPr>
        <w:t>Учредитель детского сада Саратовский муниципальный район.</w:t>
      </w:r>
      <w:r w:rsidR="00D0602E">
        <w:rPr>
          <w:color w:val="000000"/>
        </w:rPr>
        <w:t xml:space="preserve"> </w:t>
      </w:r>
      <w:r w:rsidR="00D0602E" w:rsidRPr="00B22EEF">
        <w:rPr>
          <w:color w:val="000000"/>
        </w:rPr>
        <w:t>Функции и полномочия учредителя осуществляет управление образования администрации Саратовского муниципального района.</w:t>
      </w:r>
    </w:p>
    <w:p w:rsidR="00F856D2" w:rsidRPr="00D0602E" w:rsidRDefault="00D0602E" w:rsidP="00D0602E">
      <w:pPr>
        <w:pStyle w:val="a4"/>
        <w:rPr>
          <w:color w:val="000000"/>
        </w:rPr>
      </w:pPr>
      <w:r w:rsidRPr="00B22EEF">
        <w:rPr>
          <w:color w:val="000000"/>
        </w:rPr>
        <w:t>Плановая мощность учреждения -75 мест.</w:t>
      </w:r>
      <w:r>
        <w:rPr>
          <w:color w:val="000000"/>
        </w:rPr>
        <w:t xml:space="preserve"> </w:t>
      </w:r>
      <w:r w:rsidRPr="00B22EEF">
        <w:rPr>
          <w:color w:val="000000"/>
        </w:rPr>
        <w:t>Объект нежилое здание детского сада ( 2-х этажное, общая площадь 800,4 кв</w:t>
      </w:r>
      <w:proofErr w:type="gramStart"/>
      <w:r w:rsidRPr="00B22EEF">
        <w:rPr>
          <w:color w:val="000000"/>
        </w:rPr>
        <w:t>.м</w:t>
      </w:r>
      <w:proofErr w:type="gramEnd"/>
      <w:r w:rsidRPr="00B22EEF">
        <w:rPr>
          <w:color w:val="000000"/>
        </w:rPr>
        <w:t xml:space="preserve">, </w:t>
      </w:r>
      <w:proofErr w:type="spellStart"/>
      <w:r w:rsidRPr="00B22EEF">
        <w:rPr>
          <w:color w:val="000000"/>
        </w:rPr>
        <w:t>хоз</w:t>
      </w:r>
      <w:proofErr w:type="spellEnd"/>
      <w:r>
        <w:rPr>
          <w:color w:val="000000"/>
        </w:rPr>
        <w:t>.</w:t>
      </w:r>
      <w:r w:rsidRPr="00B22EEF">
        <w:rPr>
          <w:color w:val="000000"/>
        </w:rPr>
        <w:t xml:space="preserve"> п</w:t>
      </w:r>
      <w:r>
        <w:rPr>
          <w:color w:val="000000"/>
        </w:rPr>
        <w:t>остройки: сарай, выгребная яма).</w:t>
      </w:r>
      <w:r w:rsidR="00F856D2">
        <w:t>:</w:t>
      </w:r>
      <w:r w:rsidR="005271BD">
        <w:t xml:space="preserve"> основано в 1978году</w:t>
      </w:r>
    </w:p>
    <w:p w:rsidR="00F856D2" w:rsidRDefault="00F856D2" w:rsidP="00F856D2">
      <w:r>
        <w:t>ОГРН:</w:t>
      </w:r>
      <w:r w:rsidR="005271BD">
        <w:t xml:space="preserve"> 10264501178033</w:t>
      </w:r>
    </w:p>
    <w:p w:rsidR="00F856D2" w:rsidRDefault="00B1366A" w:rsidP="00F856D2">
      <w:r>
        <w:t>ИНН</w:t>
      </w:r>
      <w:r w:rsidR="00F856D2">
        <w:t>:</w:t>
      </w:r>
      <w:r w:rsidR="005271BD">
        <w:t xml:space="preserve"> 6432003137</w:t>
      </w:r>
    </w:p>
    <w:p w:rsidR="00F856D2" w:rsidRDefault="009513E0" w:rsidP="00F856D2">
      <w:r>
        <w:t>КПП:</w:t>
      </w:r>
      <w:r w:rsidR="005271BD">
        <w:t xml:space="preserve"> 643201001</w:t>
      </w:r>
    </w:p>
    <w:p w:rsidR="009513E0" w:rsidRDefault="009513E0" w:rsidP="00F856D2">
      <w:r>
        <w:t>Р</w:t>
      </w:r>
      <w:r w:rsidR="00B1366A">
        <w:t xml:space="preserve">еквизиты лицензии на </w:t>
      </w:r>
      <w:proofErr w:type="gramStart"/>
      <w:r w:rsidR="00B1366A">
        <w:t>право ведения</w:t>
      </w:r>
      <w:proofErr w:type="gramEnd"/>
      <w:r w:rsidR="00B1366A">
        <w:t xml:space="preserve"> образовательной деятельности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9513E0" w:rsidRPr="004E54A4" w:rsidTr="004E54A4">
        <w:tc>
          <w:tcPr>
            <w:tcW w:w="2392" w:type="dxa"/>
          </w:tcPr>
          <w:p w:rsidR="009513E0" w:rsidRPr="004E54A4" w:rsidRDefault="009513E0" w:rsidP="00F856D2">
            <w:r w:rsidRPr="004E54A4">
              <w:t>серия</w:t>
            </w:r>
          </w:p>
        </w:tc>
        <w:tc>
          <w:tcPr>
            <w:tcW w:w="2393" w:type="dxa"/>
          </w:tcPr>
          <w:p w:rsidR="009513E0" w:rsidRPr="004E54A4" w:rsidRDefault="009513E0" w:rsidP="00F856D2">
            <w:r w:rsidRPr="004E54A4">
              <w:t>№</w:t>
            </w:r>
          </w:p>
        </w:tc>
        <w:tc>
          <w:tcPr>
            <w:tcW w:w="2393" w:type="dxa"/>
          </w:tcPr>
          <w:p w:rsidR="009513E0" w:rsidRPr="004E54A4" w:rsidRDefault="009513E0" w:rsidP="00F856D2">
            <w:r w:rsidRPr="004E54A4">
              <w:t>рег. номер</w:t>
            </w:r>
          </w:p>
        </w:tc>
        <w:tc>
          <w:tcPr>
            <w:tcW w:w="2393" w:type="dxa"/>
          </w:tcPr>
          <w:p w:rsidR="009513E0" w:rsidRPr="004E54A4" w:rsidRDefault="009513E0" w:rsidP="00F856D2">
            <w:r w:rsidRPr="004E54A4">
              <w:t>дата окончания срока действия</w:t>
            </w:r>
          </w:p>
        </w:tc>
      </w:tr>
      <w:tr w:rsidR="009513E0" w:rsidRPr="004E54A4" w:rsidTr="004E54A4">
        <w:tc>
          <w:tcPr>
            <w:tcW w:w="2392" w:type="dxa"/>
          </w:tcPr>
          <w:p w:rsidR="009513E0" w:rsidRPr="004E54A4" w:rsidRDefault="005271BD" w:rsidP="00F856D2">
            <w:r>
              <w:t>64ЛО1</w:t>
            </w:r>
          </w:p>
        </w:tc>
        <w:tc>
          <w:tcPr>
            <w:tcW w:w="2393" w:type="dxa"/>
          </w:tcPr>
          <w:p w:rsidR="009513E0" w:rsidRPr="004E54A4" w:rsidRDefault="005271BD" w:rsidP="00F856D2">
            <w:r>
              <w:t>0000298</w:t>
            </w:r>
          </w:p>
        </w:tc>
        <w:tc>
          <w:tcPr>
            <w:tcW w:w="2393" w:type="dxa"/>
          </w:tcPr>
          <w:p w:rsidR="009513E0" w:rsidRPr="004E54A4" w:rsidRDefault="005271BD" w:rsidP="00F856D2">
            <w:r>
              <w:t>682</w:t>
            </w:r>
          </w:p>
        </w:tc>
        <w:tc>
          <w:tcPr>
            <w:tcW w:w="2393" w:type="dxa"/>
          </w:tcPr>
          <w:p w:rsidR="009513E0" w:rsidRPr="004E54A4" w:rsidRDefault="005271BD" w:rsidP="00F856D2">
            <w:r>
              <w:t>бессрочная</w:t>
            </w:r>
          </w:p>
        </w:tc>
      </w:tr>
    </w:tbl>
    <w:p w:rsidR="009513E0" w:rsidRDefault="009513E0" w:rsidP="00F856D2">
      <w:r>
        <w:t>Р</w:t>
      </w:r>
      <w:r w:rsidR="00B1366A">
        <w:t>еквизиты свидетельства о государственной аккредитации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16A32" w:rsidRPr="004E54A4" w:rsidTr="004E54A4">
        <w:tc>
          <w:tcPr>
            <w:tcW w:w="1914" w:type="dxa"/>
          </w:tcPr>
          <w:p w:rsidR="009513E0" w:rsidRPr="004E54A4" w:rsidRDefault="00A06D31" w:rsidP="00F856D2">
            <w:r w:rsidRPr="004E54A4">
              <w:t>серия</w:t>
            </w:r>
          </w:p>
        </w:tc>
        <w:tc>
          <w:tcPr>
            <w:tcW w:w="1914" w:type="dxa"/>
          </w:tcPr>
          <w:p w:rsidR="009513E0" w:rsidRPr="004E54A4" w:rsidRDefault="00A06D31" w:rsidP="00F856D2">
            <w:r w:rsidRPr="004E54A4">
              <w:t>№</w:t>
            </w:r>
          </w:p>
        </w:tc>
        <w:tc>
          <w:tcPr>
            <w:tcW w:w="1914" w:type="dxa"/>
          </w:tcPr>
          <w:p w:rsidR="009513E0" w:rsidRPr="004E54A4" w:rsidRDefault="00A06D31" w:rsidP="00F856D2">
            <w:r w:rsidRPr="004E54A4">
              <w:t>рег. номер</w:t>
            </w:r>
          </w:p>
        </w:tc>
        <w:tc>
          <w:tcPr>
            <w:tcW w:w="1914" w:type="dxa"/>
          </w:tcPr>
          <w:p w:rsidR="009513E0" w:rsidRPr="004E54A4" w:rsidRDefault="00A06D31" w:rsidP="00F856D2">
            <w:r w:rsidRPr="004E54A4">
              <w:t>дата окончания срока действия</w:t>
            </w:r>
          </w:p>
        </w:tc>
        <w:tc>
          <w:tcPr>
            <w:tcW w:w="1915" w:type="dxa"/>
          </w:tcPr>
          <w:p w:rsidR="009513E0" w:rsidRPr="004E54A4" w:rsidRDefault="00A06D31" w:rsidP="00F856D2">
            <w:r w:rsidRPr="004E54A4">
              <w:t>форма обучения</w:t>
            </w:r>
          </w:p>
        </w:tc>
      </w:tr>
      <w:tr w:rsidR="00716A32" w:rsidRPr="004E54A4" w:rsidTr="004E54A4">
        <w:tc>
          <w:tcPr>
            <w:tcW w:w="1914" w:type="dxa"/>
          </w:tcPr>
          <w:p w:rsidR="009513E0" w:rsidRPr="004E54A4" w:rsidRDefault="009513E0" w:rsidP="00F856D2"/>
        </w:tc>
        <w:tc>
          <w:tcPr>
            <w:tcW w:w="1914" w:type="dxa"/>
          </w:tcPr>
          <w:p w:rsidR="009513E0" w:rsidRPr="004E54A4" w:rsidRDefault="009513E0" w:rsidP="00F856D2"/>
        </w:tc>
        <w:tc>
          <w:tcPr>
            <w:tcW w:w="1914" w:type="dxa"/>
          </w:tcPr>
          <w:p w:rsidR="009513E0" w:rsidRPr="004E54A4" w:rsidRDefault="009513E0" w:rsidP="00F856D2"/>
        </w:tc>
        <w:tc>
          <w:tcPr>
            <w:tcW w:w="1914" w:type="dxa"/>
          </w:tcPr>
          <w:p w:rsidR="009513E0" w:rsidRPr="004E54A4" w:rsidRDefault="009513E0" w:rsidP="00F856D2"/>
        </w:tc>
        <w:tc>
          <w:tcPr>
            <w:tcW w:w="1915" w:type="dxa"/>
          </w:tcPr>
          <w:p w:rsidR="009513E0" w:rsidRPr="004E54A4" w:rsidRDefault="009513E0" w:rsidP="00F856D2"/>
        </w:tc>
      </w:tr>
    </w:tbl>
    <w:p w:rsidR="00A06D31" w:rsidRPr="00F856D2" w:rsidRDefault="00A06D31" w:rsidP="00F856D2">
      <w:r>
        <w:t>О</w:t>
      </w:r>
      <w:r w:rsidR="00B1366A">
        <w:t>бразовательные программы в соответствии с лицензией и свидетельством об аккредитации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06D31" w:rsidRPr="004E54A4" w:rsidTr="004E54A4">
        <w:tc>
          <w:tcPr>
            <w:tcW w:w="3190" w:type="dxa"/>
          </w:tcPr>
          <w:p w:rsidR="00A06D31" w:rsidRPr="004E54A4" w:rsidRDefault="00A06D31" w:rsidP="00F856D2">
            <w:r w:rsidRPr="004E54A4">
              <w:t xml:space="preserve">Уровень (ступень) </w:t>
            </w:r>
            <w:r w:rsidRPr="004E54A4">
              <w:lastRenderedPageBreak/>
              <w:t>образования</w:t>
            </w:r>
          </w:p>
        </w:tc>
        <w:tc>
          <w:tcPr>
            <w:tcW w:w="3190" w:type="dxa"/>
          </w:tcPr>
          <w:p w:rsidR="00A06D31" w:rsidRPr="004E54A4" w:rsidRDefault="00A06D31" w:rsidP="00F856D2">
            <w:r w:rsidRPr="004E54A4">
              <w:lastRenderedPageBreak/>
              <w:t xml:space="preserve">Направленность </w:t>
            </w:r>
            <w:r w:rsidRPr="004E54A4">
              <w:lastRenderedPageBreak/>
              <w:t>(наименование)</w:t>
            </w:r>
          </w:p>
        </w:tc>
        <w:tc>
          <w:tcPr>
            <w:tcW w:w="3191" w:type="dxa"/>
          </w:tcPr>
          <w:p w:rsidR="00A06D31" w:rsidRPr="004E54A4" w:rsidRDefault="00A06D31" w:rsidP="00F856D2">
            <w:r w:rsidRPr="004E54A4">
              <w:lastRenderedPageBreak/>
              <w:t xml:space="preserve">Вид программы </w:t>
            </w:r>
            <w:r w:rsidRPr="004E54A4">
              <w:lastRenderedPageBreak/>
              <w:t>(основная, дополнительная)</w:t>
            </w:r>
          </w:p>
        </w:tc>
      </w:tr>
      <w:tr w:rsidR="00A06D31" w:rsidRPr="004E54A4" w:rsidTr="004E54A4">
        <w:tc>
          <w:tcPr>
            <w:tcW w:w="3190" w:type="dxa"/>
          </w:tcPr>
          <w:p w:rsidR="00A06D31" w:rsidRPr="004E54A4" w:rsidRDefault="00D0602E" w:rsidP="005271BD">
            <w:pPr>
              <w:jc w:val="center"/>
            </w:pPr>
            <w:r>
              <w:lastRenderedPageBreak/>
              <w:t>1 ступень</w:t>
            </w:r>
          </w:p>
        </w:tc>
        <w:tc>
          <w:tcPr>
            <w:tcW w:w="3190" w:type="dxa"/>
          </w:tcPr>
          <w:p w:rsidR="00A06D31" w:rsidRPr="004E54A4" w:rsidRDefault="00D0602E" w:rsidP="005271BD">
            <w:pPr>
              <w:jc w:val="center"/>
            </w:pPr>
            <w:r>
              <w:t>дошкольное</w:t>
            </w:r>
            <w:r w:rsidR="005271BD">
              <w:t xml:space="preserve">  образовани</w:t>
            </w:r>
            <w:r>
              <w:t>е</w:t>
            </w:r>
          </w:p>
        </w:tc>
        <w:tc>
          <w:tcPr>
            <w:tcW w:w="3191" w:type="dxa"/>
          </w:tcPr>
          <w:p w:rsidR="00A06D31" w:rsidRPr="004E54A4" w:rsidRDefault="005271BD" w:rsidP="005271BD">
            <w:pPr>
              <w:jc w:val="center"/>
            </w:pPr>
            <w:r>
              <w:t>основная</w:t>
            </w:r>
          </w:p>
        </w:tc>
      </w:tr>
    </w:tbl>
    <w:p w:rsidR="00AF7195" w:rsidRDefault="00AF7195" w:rsidP="005271BD">
      <w:pPr>
        <w:jc w:val="center"/>
      </w:pPr>
    </w:p>
    <w:p w:rsidR="001A35C5" w:rsidRPr="001A35C5" w:rsidRDefault="001A35C5" w:rsidP="006D7947"/>
    <w:sectPr w:rsidR="001A35C5" w:rsidRPr="001A35C5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D2"/>
    <w:rsid w:val="0004325B"/>
    <w:rsid w:val="001A35C5"/>
    <w:rsid w:val="00321299"/>
    <w:rsid w:val="00356465"/>
    <w:rsid w:val="003B140E"/>
    <w:rsid w:val="004E54A4"/>
    <w:rsid w:val="004F257C"/>
    <w:rsid w:val="005271BD"/>
    <w:rsid w:val="00572029"/>
    <w:rsid w:val="006A4A30"/>
    <w:rsid w:val="006D7947"/>
    <w:rsid w:val="00716A32"/>
    <w:rsid w:val="007C3D8E"/>
    <w:rsid w:val="009513E0"/>
    <w:rsid w:val="0099153E"/>
    <w:rsid w:val="009B11F0"/>
    <w:rsid w:val="00A06D31"/>
    <w:rsid w:val="00A14650"/>
    <w:rsid w:val="00AF7195"/>
    <w:rsid w:val="00B1366A"/>
    <w:rsid w:val="00B60A3E"/>
    <w:rsid w:val="00D0602E"/>
    <w:rsid w:val="00D76C6F"/>
    <w:rsid w:val="00DA57C4"/>
    <w:rsid w:val="00E00A14"/>
    <w:rsid w:val="00E258E6"/>
    <w:rsid w:val="00F856D2"/>
    <w:rsid w:val="00F86A22"/>
    <w:rsid w:val="00FA1BB7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60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111</cp:lastModifiedBy>
  <cp:revision>2</cp:revision>
  <cp:lastPrinted>2014-12-22T05:39:00Z</cp:lastPrinted>
  <dcterms:created xsi:type="dcterms:W3CDTF">2017-03-01T11:44:00Z</dcterms:created>
  <dcterms:modified xsi:type="dcterms:W3CDTF">2017-03-01T11:44:00Z</dcterms:modified>
</cp:coreProperties>
</file>